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proofErr w:type="spellStart"/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203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59495D" w:rsidRPr="00290BA5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2A577E52" w:rsidR="00CB5A19" w:rsidRPr="008D258D" w:rsidRDefault="004702D0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="003C2C03">
        <w:rPr>
          <w:rFonts w:ascii="Times New Roman" w:hAnsi="Times New Roman" w:cs="Times New Roman"/>
          <w:sz w:val="28"/>
          <w:szCs w:val="28"/>
        </w:rPr>
        <w:t>.</w:t>
      </w:r>
      <w:r w:rsidR="00F5349A">
        <w:rPr>
          <w:rFonts w:ascii="Times New Roman" w:hAnsi="Times New Roman" w:cs="Times New Roman"/>
          <w:sz w:val="28"/>
          <w:szCs w:val="28"/>
        </w:rPr>
        <w:t>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CB5A19">
      <w:pPr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Туганович</w:t>
            </w:r>
            <w:proofErr w:type="spellEnd"/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(Председатель Совета)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Кочкаров Хамид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Далхатович</w:t>
            </w:r>
            <w:proofErr w:type="spellEnd"/>
          </w:p>
          <w:p w14:paraId="6A075F4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разряда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765F7" w14:textId="7E4DBB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F85BD" w14:textId="3F21733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7F4A9" w14:textId="3DE2C1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Алексей Алексеевич</w:t>
            </w:r>
          </w:p>
          <w:p w14:paraId="54795A5D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C4A0E" w14:textId="16906E43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Тарзанович</w:t>
            </w:r>
            <w:proofErr w:type="spellEnd"/>
          </w:p>
          <w:p w14:paraId="76177B35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Боташев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Хыйса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  <w:p w14:paraId="4734669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290B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8D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2E477E2E" w:rsidR="0064718C" w:rsidRDefault="004702D0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325B11" w:rsidRPr="00325B11">
        <w:rPr>
          <w:rFonts w:ascii="Times New Roman" w:hAnsi="Times New Roman" w:cs="Times New Roman"/>
          <w:sz w:val="28"/>
          <w:szCs w:val="28"/>
        </w:rPr>
        <w:t>электронном аукционе, проводимом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на выполнение работ по ремонту</w:t>
      </w:r>
      <w:r w:rsidR="00325B11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</w:t>
      </w:r>
      <w:r w:rsidR="00A6767B">
        <w:rPr>
          <w:rFonts w:ascii="Times New Roman" w:hAnsi="Times New Roman" w:cs="Times New Roman"/>
          <w:sz w:val="28"/>
          <w:szCs w:val="28"/>
        </w:rPr>
        <w:t xml:space="preserve">: </w:t>
      </w:r>
      <w:r w:rsidR="00325B11">
        <w:rPr>
          <w:rFonts w:ascii="Times New Roman" w:hAnsi="Times New Roman" w:cs="Times New Roman"/>
          <w:sz w:val="28"/>
          <w:szCs w:val="28"/>
        </w:rPr>
        <w:t>ст. Преградная</w:t>
      </w:r>
      <w:r w:rsidR="00325B11"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ул. Красная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110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325B11" w:rsidRPr="007B7BC9">
        <w:rPr>
          <w:rFonts w:ascii="Times New Roman" w:hAnsi="Times New Roman" w:cs="Times New Roman"/>
          <w:sz w:val="28"/>
          <w:szCs w:val="28"/>
        </w:rPr>
        <w:t xml:space="preserve"> 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>ул. Советская 53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 w:rsidR="00325B11"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="00A6767B" w:rsidRPr="00777A47">
        <w:rPr>
          <w:rFonts w:ascii="Times New Roman" w:hAnsi="Times New Roman" w:cs="Times New Roman"/>
          <w:sz w:val="28"/>
          <w:szCs w:val="28"/>
        </w:rPr>
        <w:t>112</w:t>
      </w:r>
      <w:r w:rsidR="00325B11">
        <w:rPr>
          <w:rFonts w:ascii="Times New Roman" w:hAnsi="Times New Roman" w:cs="Times New Roman"/>
          <w:sz w:val="28"/>
          <w:szCs w:val="28"/>
        </w:rPr>
        <w:t>, ул. Советская 51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63EA746F" w14:textId="6C54E70A" w:rsidR="00325B11" w:rsidRPr="004702D0" w:rsidRDefault="00325B11" w:rsidP="00325B11">
      <w:pPr>
        <w:pStyle w:val="Standard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Главу</w:t>
      </w:r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администрации </w:t>
      </w:r>
      <w:proofErr w:type="spellStart"/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С.В. Корнева он </w:t>
      </w:r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сообщил, что </w:t>
      </w:r>
      <w:r w:rsid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21.04.2020 года аукционной комиссией </w:t>
      </w:r>
      <w:proofErr w:type="spellStart"/>
      <w:r w:rsid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 была рассмотрена единственная заявка и 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06.05.2020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был подписан МУНИЦИПАЛЬНЫЙ КОНТРАКТ № 0179300002820000002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выполнение работ по ремонту асфальтобетонного покрытия и благоустройство придомовых территорий многоквартирных жилых домов: ст. Преградная ул. Красная 110,  ул. Советская 53, пер. Пионерский 22, ул. Красная 112, ул. Советская 51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  индивидуальный предпринимател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ем</w:t>
      </w:r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Тращиёвым</w:t>
      </w:r>
      <w:proofErr w:type="spellEnd"/>
      <w:r w:rsidR="004702D0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Максимом Вячеславовичем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557F6F07" w14:textId="77777777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01DF3" w14:textId="0EF7DA54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599BC1B" w14:textId="77777777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1CB62" w14:textId="25D246EE" w:rsidR="000F043C" w:rsidRDefault="004702D0" w:rsidP="004702D0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325B11">
        <w:rPr>
          <w:sz w:val="28"/>
          <w:szCs w:val="28"/>
        </w:rPr>
        <w:t>.</w:t>
      </w:r>
    </w:p>
    <w:p w14:paraId="58CEBD4C" w14:textId="77777777" w:rsidR="000F043C" w:rsidRPr="000F043C" w:rsidRDefault="000F043C" w:rsidP="00325B11">
      <w:pPr>
        <w:pStyle w:val="Standard"/>
        <w:ind w:firstLine="708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</w:p>
    <w:p w14:paraId="30746789" w14:textId="77777777" w:rsidR="000F043C" w:rsidRDefault="000F043C" w:rsidP="004702D0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6136D68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F7B1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6FB36E99" w14:textId="1D0D5D83" w:rsidR="00232B69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0F043C"/>
    <w:rsid w:val="00182C4A"/>
    <w:rsid w:val="00232B69"/>
    <w:rsid w:val="00290BA5"/>
    <w:rsid w:val="002C760A"/>
    <w:rsid w:val="00325B11"/>
    <w:rsid w:val="00372B65"/>
    <w:rsid w:val="00382F8A"/>
    <w:rsid w:val="00396F79"/>
    <w:rsid w:val="003B1AF7"/>
    <w:rsid w:val="003B507F"/>
    <w:rsid w:val="003C2C03"/>
    <w:rsid w:val="003F211F"/>
    <w:rsid w:val="004702D0"/>
    <w:rsid w:val="004C3BA9"/>
    <w:rsid w:val="005203F6"/>
    <w:rsid w:val="005944E6"/>
    <w:rsid w:val="0059495D"/>
    <w:rsid w:val="005D1A54"/>
    <w:rsid w:val="005E1DD1"/>
    <w:rsid w:val="005E4963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4528"/>
    <w:rsid w:val="0092114C"/>
    <w:rsid w:val="009219D8"/>
    <w:rsid w:val="00A5182A"/>
    <w:rsid w:val="00A6767B"/>
    <w:rsid w:val="00AE5E68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57C3A"/>
    <w:rsid w:val="00F5349A"/>
    <w:rsid w:val="00F654E6"/>
    <w:rsid w:val="00F705C9"/>
    <w:rsid w:val="00FA350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04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ADMPR</cp:lastModifiedBy>
  <cp:revision>3</cp:revision>
  <cp:lastPrinted>2020-10-08T13:13:00Z</cp:lastPrinted>
  <dcterms:created xsi:type="dcterms:W3CDTF">2020-10-08T13:21:00Z</dcterms:created>
  <dcterms:modified xsi:type="dcterms:W3CDTF">2020-10-08T13:31:00Z</dcterms:modified>
</cp:coreProperties>
</file>